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5C93A586" w:rsidR="00B339A7" w:rsidRDefault="009841B9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3360" behindDoc="1" locked="0" layoutInCell="1" allowOverlap="1" wp14:anchorId="634222FF" wp14:editId="25EC3A32">
            <wp:simplePos x="0" y="0"/>
            <wp:positionH relativeFrom="column">
              <wp:posOffset>-641267</wp:posOffset>
            </wp:positionH>
            <wp:positionV relativeFrom="paragraph">
              <wp:posOffset>-352053</wp:posOffset>
            </wp:positionV>
            <wp:extent cx="2807340" cy="2070572"/>
            <wp:effectExtent l="0" t="0" r="0" b="635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340" cy="2070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1AA1E134" wp14:editId="13BC7983">
            <wp:simplePos x="0" y="0"/>
            <wp:positionH relativeFrom="margin">
              <wp:posOffset>-858520</wp:posOffset>
            </wp:positionH>
            <wp:positionV relativeFrom="paragraph">
              <wp:posOffset>-502475</wp:posOffset>
            </wp:positionV>
            <wp:extent cx="7117232" cy="439387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7232" cy="4393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479F6BC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70DFA1A6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66E44983" w:rsidR="00CB3799" w:rsidRDefault="00DA1A17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4384" behindDoc="1" locked="0" layoutInCell="1" allowOverlap="1" wp14:anchorId="263092A6" wp14:editId="1331636B">
            <wp:simplePos x="0" y="0"/>
            <wp:positionH relativeFrom="column">
              <wp:posOffset>4061798</wp:posOffset>
            </wp:positionH>
            <wp:positionV relativeFrom="paragraph">
              <wp:posOffset>27355</wp:posOffset>
            </wp:positionV>
            <wp:extent cx="1016000" cy="774700"/>
            <wp:effectExtent l="0" t="0" r="0" b="6350"/>
            <wp:wrapNone/>
            <wp:docPr id="5" name="図 5" descr="背景パターン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背景パターン&#10;&#10;低い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2E094F" w14:textId="623EF3F1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1E2080CF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49FDEF56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2ADD89B0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3B060DAB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6991DC88" w:rsidR="00B339A7" w:rsidRPr="00B339A7" w:rsidRDefault="00DA1A17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5408" behindDoc="1" locked="0" layoutInCell="1" allowOverlap="1" wp14:anchorId="6DA91681" wp14:editId="21CA2947">
            <wp:simplePos x="0" y="0"/>
            <wp:positionH relativeFrom="margin">
              <wp:posOffset>2458193</wp:posOffset>
            </wp:positionH>
            <wp:positionV relativeFrom="paragraph">
              <wp:posOffset>209929</wp:posOffset>
            </wp:positionV>
            <wp:extent cx="308758" cy="314476"/>
            <wp:effectExtent l="0" t="0" r="0" b="9525"/>
            <wp:wrapNone/>
            <wp:docPr id="6" name="図 6" descr="図形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図形, 円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58" cy="3144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9E129D" w14:textId="6DF3F3AE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10329ABC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0FF01B0B" w:rsidR="007C1A87" w:rsidRDefault="00DA1A17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6432" behindDoc="1" locked="0" layoutInCell="1" allowOverlap="1" wp14:anchorId="05CD42EF" wp14:editId="7BBAAA3D">
            <wp:simplePos x="0" y="0"/>
            <wp:positionH relativeFrom="column">
              <wp:posOffset>4809300</wp:posOffset>
            </wp:positionH>
            <wp:positionV relativeFrom="paragraph">
              <wp:posOffset>118110</wp:posOffset>
            </wp:positionV>
            <wp:extent cx="1054340" cy="1524347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340" cy="1524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4B35FDC9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1AFB9414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705CDE33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9A38AF9" w:rsidR="000334EA" w:rsidRPr="000334EA" w:rsidRDefault="00EA3249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08FF7A14" wp14:editId="2879D070">
            <wp:simplePos x="0" y="0"/>
            <wp:positionH relativeFrom="column">
              <wp:posOffset>-726902</wp:posOffset>
            </wp:positionH>
            <wp:positionV relativeFrom="paragraph">
              <wp:posOffset>2774076</wp:posOffset>
            </wp:positionV>
            <wp:extent cx="2070100" cy="1739900"/>
            <wp:effectExtent l="0" t="0" r="0" b="0"/>
            <wp:wrapNone/>
            <wp:docPr id="8" name="図 8" descr="黒い背景と白い文字のロゴ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黒い背景と白い文字のロゴ&#10;&#10;中程度の精度で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0393AD3C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549C1B3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0DA671F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58138A55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73B6FAD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699AA482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63647CEC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67513C36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418B1F5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47B6223C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3F94BD65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1DABD999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01340F02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34E2B3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20AB10C6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17866A4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444CFDF6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263E16F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02BA64D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48A81DDE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25E950F9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2110D5E5" w:rsidR="00317AB2" w:rsidRDefault="008E5844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1DEA8477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5304155" cy="537210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155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16.5pt;width:417.65pt;height:42.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55F099" w14:textId="5E05D6D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35C54868" w:rsidR="009C6158" w:rsidRPr="00020778" w:rsidRDefault="00EA3249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5F4E3560" wp14:editId="0BC1CABA">
            <wp:simplePos x="0" y="0"/>
            <wp:positionH relativeFrom="column">
              <wp:posOffset>-831025</wp:posOffset>
            </wp:positionH>
            <wp:positionV relativeFrom="paragraph">
              <wp:posOffset>304165</wp:posOffset>
            </wp:positionV>
            <wp:extent cx="7072924" cy="43831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2924" cy="438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64833" w14:textId="77777777" w:rsidR="002911FF" w:rsidRDefault="002911FF" w:rsidP="00207FD9">
      <w:r>
        <w:separator/>
      </w:r>
    </w:p>
  </w:endnote>
  <w:endnote w:type="continuationSeparator" w:id="0">
    <w:p w14:paraId="4D614A92" w14:textId="77777777" w:rsidR="002911FF" w:rsidRDefault="002911F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04A3" w14:textId="77777777" w:rsidR="002911FF" w:rsidRDefault="002911FF" w:rsidP="00207FD9">
      <w:r>
        <w:separator/>
      </w:r>
    </w:p>
  </w:footnote>
  <w:footnote w:type="continuationSeparator" w:id="0">
    <w:p w14:paraId="66CBC7FF" w14:textId="77777777" w:rsidR="002911FF" w:rsidRDefault="002911F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911FF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8E5844"/>
    <w:rsid w:val="00927DE2"/>
    <w:rsid w:val="00950BCC"/>
    <w:rsid w:val="00971E60"/>
    <w:rsid w:val="009841B9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A1A17"/>
    <w:rsid w:val="00DD39CA"/>
    <w:rsid w:val="00DE3DC0"/>
    <w:rsid w:val="00DF5751"/>
    <w:rsid w:val="00E4152F"/>
    <w:rsid w:val="00E94CF5"/>
    <w:rsid w:val="00EA3249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2021-11-30T14:09:00Z</dcterms:modified>
</cp:coreProperties>
</file>