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3D8698F0" w:rsidR="00924A6A" w:rsidRDefault="004E2EBB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6FA5F8EA" wp14:editId="60C5C56F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2" name="図 2" descr="背景パター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背景パター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6B1D9" w14:textId="77777777" w:rsidR="00431CFA" w:rsidRDefault="00431CFA" w:rsidP="00ED74CA">
      <w:r>
        <w:separator/>
      </w:r>
    </w:p>
  </w:endnote>
  <w:endnote w:type="continuationSeparator" w:id="0">
    <w:p w14:paraId="104852A2" w14:textId="77777777" w:rsidR="00431CFA" w:rsidRDefault="00431CFA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4C46" w14:textId="77777777" w:rsidR="00431CFA" w:rsidRDefault="00431CFA" w:rsidP="00ED74CA">
      <w:r>
        <w:separator/>
      </w:r>
    </w:p>
  </w:footnote>
  <w:footnote w:type="continuationSeparator" w:id="0">
    <w:p w14:paraId="792C1282" w14:textId="77777777" w:rsidR="00431CFA" w:rsidRDefault="00431CFA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31CFA"/>
    <w:rsid w:val="004A51CE"/>
    <w:rsid w:val="004C7EB7"/>
    <w:rsid w:val="004E2EBB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2022-07-16T13:02:00Z</dcterms:modified>
</cp:coreProperties>
</file>