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00773690" w:rsidR="00FF32E5" w:rsidRPr="00544DE3" w:rsidRDefault="00544DE3" w:rsidP="006D1B40">
      <w:pPr>
        <w:rPr>
          <w:rFonts w:ascii="ＭＳ Ｐゴシック" w:eastAsia="ＭＳ Ｐゴシック" w:hAnsi="ＭＳ Ｐゴシック" w:hint="eastAsia"/>
          <w:sz w:val="40"/>
          <w:szCs w:val="40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544DE3">
        <w:rPr>
          <w:rFonts w:ascii="ＭＳ Ｐゴシック" w:eastAsia="ＭＳ Ｐゴシック" w:hAnsi="ＭＳ Ｐゴシック"/>
          <w:sz w:val="40"/>
          <w:szCs w:val="40"/>
          <w:u w:val="single"/>
        </w:rPr>
        <w:tab/>
      </w:r>
      <w:r w:rsidRPr="00544DE3">
        <w:rPr>
          <w:rFonts w:ascii="ＭＳ Ｐゴシック" w:eastAsia="ＭＳ Ｐゴシック" w:hAnsi="ＭＳ Ｐゴシック"/>
          <w:sz w:val="40"/>
          <w:szCs w:val="40"/>
          <w:u w:val="single"/>
        </w:rPr>
        <w:tab/>
      </w:r>
      <w:r w:rsidRPr="00544DE3">
        <w:rPr>
          <w:rFonts w:ascii="ＭＳ Ｐゴシック" w:eastAsia="ＭＳ Ｐゴシック" w:hAnsi="ＭＳ Ｐゴシック"/>
          <w:sz w:val="40"/>
          <w:szCs w:val="40"/>
          <w:u w:val="single"/>
        </w:rPr>
        <w:tab/>
      </w:r>
      <w:r w:rsidRPr="00544DE3">
        <w:rPr>
          <w:rFonts w:ascii="ＭＳ Ｐゴシック" w:eastAsia="ＭＳ Ｐゴシック" w:hAnsi="ＭＳ Ｐゴシック" w:hint="eastAsia"/>
          <w:sz w:val="40"/>
          <w:szCs w:val="40"/>
        </w:rPr>
        <w:t>自治会</w:t>
      </w:r>
      <w:r w:rsidRPr="00544DE3">
        <w:rPr>
          <w:rFonts w:ascii="ＭＳ Ｐゴシック" w:eastAsia="ＭＳ Ｐゴシック" w:hAnsi="ＭＳ Ｐゴシック"/>
          <w:sz w:val="40"/>
          <w:szCs w:val="40"/>
        </w:rPr>
        <w:tab/>
      </w:r>
      <w:r w:rsidRPr="00544DE3">
        <w:rPr>
          <w:rFonts w:ascii="ＭＳ Ｐゴシック" w:eastAsia="ＭＳ Ｐゴシック" w:hAnsi="ＭＳ Ｐゴシック" w:hint="eastAsia"/>
          <w:sz w:val="40"/>
          <w:szCs w:val="40"/>
        </w:rPr>
        <w:t>令和</w:t>
      </w:r>
      <w:r w:rsidRPr="00544DE3">
        <w:rPr>
          <w:rFonts w:ascii="ＭＳ Ｐゴシック" w:eastAsia="ＭＳ Ｐゴシック" w:hAnsi="ＭＳ Ｐゴシック"/>
          <w:sz w:val="40"/>
          <w:szCs w:val="40"/>
          <w:u w:val="single"/>
        </w:rPr>
        <w:tab/>
      </w:r>
      <w:r w:rsidRPr="00544DE3">
        <w:rPr>
          <w:rFonts w:ascii="ＭＳ Ｐゴシック" w:eastAsia="ＭＳ Ｐゴシック" w:hAnsi="ＭＳ Ｐゴシック"/>
          <w:sz w:val="40"/>
          <w:szCs w:val="40"/>
          <w:u w:val="single"/>
        </w:rPr>
        <w:tab/>
      </w:r>
      <w:r w:rsidRPr="00544DE3">
        <w:rPr>
          <w:rFonts w:ascii="ＭＳ Ｐゴシック" w:eastAsia="ＭＳ Ｐゴシック" w:hAnsi="ＭＳ Ｐゴシック" w:hint="eastAsia"/>
          <w:sz w:val="40"/>
          <w:szCs w:val="40"/>
        </w:rPr>
        <w:t>年度</w:t>
      </w:r>
      <w:r w:rsidRPr="00544DE3">
        <w:rPr>
          <w:rFonts w:ascii="ＭＳ Ｐゴシック" w:eastAsia="ＭＳ Ｐゴシック" w:hAnsi="ＭＳ Ｐゴシック"/>
          <w:sz w:val="40"/>
          <w:szCs w:val="40"/>
        </w:rPr>
        <w:tab/>
      </w:r>
      <w:r w:rsidRPr="00544DE3">
        <w:rPr>
          <w:rFonts w:ascii="ＭＳ Ｐゴシック" w:eastAsia="ＭＳ Ｐゴシック" w:hAnsi="ＭＳ Ｐゴシック" w:hint="eastAsia"/>
          <w:sz w:val="40"/>
          <w:szCs w:val="40"/>
        </w:rPr>
        <w:t>収支報告書</w:t>
      </w:r>
    </w:p>
    <w:p w14:paraId="237888F3" w14:textId="6B33E116" w:rsidR="00544DE3" w:rsidRPr="00544DE3" w:rsidRDefault="00544DE3" w:rsidP="00544DE3">
      <w:pPr>
        <w:tabs>
          <w:tab w:val="left" w:pos="10944"/>
        </w:tabs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</w:rPr>
        <w:tab/>
      </w:r>
      <w:r>
        <w:rPr>
          <w:rFonts w:ascii="ＭＳ Ｐゴシック" w:eastAsia="ＭＳ Ｐゴシック" w:hAnsi="ＭＳ Ｐゴシック"/>
        </w:rPr>
        <w:tab/>
      </w:r>
      <w:r w:rsidRPr="00544DE3">
        <w:rPr>
          <w:rFonts w:ascii="ＭＳ Ｐゴシック" w:eastAsia="ＭＳ Ｐゴシック" w:hAnsi="ＭＳ Ｐゴシック" w:hint="eastAsia"/>
          <w:u w:val="single"/>
        </w:rPr>
        <w:t>作成日</w:t>
      </w:r>
      <w:r w:rsidRPr="00544DE3">
        <w:rPr>
          <w:rFonts w:ascii="ＭＳ Ｐゴシック" w:eastAsia="ＭＳ Ｐゴシック" w:hAnsi="ＭＳ Ｐゴシック"/>
          <w:u w:val="single"/>
        </w:rPr>
        <w:tab/>
      </w:r>
      <w:r w:rsidRPr="00544DE3">
        <w:rPr>
          <w:rFonts w:ascii="ＭＳ Ｐゴシック" w:eastAsia="ＭＳ Ｐゴシック" w:hAnsi="ＭＳ Ｐゴシック"/>
          <w:u w:val="single"/>
        </w:rPr>
        <w:tab/>
      </w:r>
      <w:r w:rsidRPr="00544DE3">
        <w:rPr>
          <w:rFonts w:ascii="ＭＳ Ｐゴシック" w:eastAsia="ＭＳ Ｐゴシック" w:hAnsi="ＭＳ Ｐゴシック" w:hint="eastAsia"/>
          <w:u w:val="single"/>
        </w:rPr>
        <w:t>年</w:t>
      </w:r>
      <w:r w:rsidRPr="00544DE3">
        <w:rPr>
          <w:rFonts w:ascii="ＭＳ Ｐゴシック" w:eastAsia="ＭＳ Ｐゴシック" w:hAnsi="ＭＳ Ｐゴシック"/>
          <w:u w:val="single"/>
        </w:rPr>
        <w:tab/>
      </w:r>
      <w:r w:rsidRPr="00544DE3">
        <w:rPr>
          <w:rFonts w:ascii="ＭＳ Ｐゴシック" w:eastAsia="ＭＳ Ｐゴシック" w:hAnsi="ＭＳ Ｐゴシック" w:hint="eastAsia"/>
          <w:u w:val="single"/>
        </w:rPr>
        <w:t>月</w:t>
      </w:r>
      <w:r w:rsidRPr="00544DE3">
        <w:rPr>
          <w:rFonts w:ascii="ＭＳ Ｐゴシック" w:eastAsia="ＭＳ Ｐゴシック" w:hAnsi="ＭＳ Ｐゴシック"/>
          <w:u w:val="single"/>
        </w:rPr>
        <w:tab/>
      </w:r>
      <w:r w:rsidRPr="00544DE3">
        <w:rPr>
          <w:rFonts w:ascii="ＭＳ Ｐゴシック" w:eastAsia="ＭＳ Ｐゴシック" w:hAnsi="ＭＳ Ｐゴシック" w:hint="eastAsia"/>
          <w:u w:val="single"/>
        </w:rPr>
        <w:t>日</w:t>
      </w:r>
    </w:p>
    <w:p w14:paraId="404EEEE5" w14:textId="6E0E2D16" w:rsidR="00544DE3" w:rsidRPr="00544DE3" w:rsidRDefault="00544DE3" w:rsidP="00544DE3">
      <w:pPr>
        <w:tabs>
          <w:tab w:val="left" w:pos="11719"/>
        </w:tabs>
        <w:rPr>
          <w:rFonts w:ascii="ＭＳ Ｐゴシック" w:eastAsia="ＭＳ Ｐゴシック" w:hAnsi="ＭＳ Ｐゴシック" w:hint="eastAsia"/>
          <w:u w:val="single"/>
        </w:rPr>
      </w:pPr>
      <w:r>
        <w:rPr>
          <w:rFonts w:ascii="ＭＳ Ｐゴシック" w:eastAsia="ＭＳ Ｐゴシック" w:hAnsi="ＭＳ Ｐゴシック"/>
        </w:rPr>
        <w:tab/>
      </w:r>
      <w:r w:rsidRPr="00544DE3">
        <w:rPr>
          <w:rFonts w:ascii="ＭＳ Ｐゴシック" w:eastAsia="ＭＳ Ｐゴシック" w:hAnsi="ＭＳ Ｐゴシック" w:hint="eastAsia"/>
          <w:u w:val="single"/>
        </w:rPr>
        <w:t>会計</w:t>
      </w:r>
      <w:r w:rsidRPr="00544DE3">
        <w:rPr>
          <w:rFonts w:ascii="ＭＳ Ｐゴシック" w:eastAsia="ＭＳ Ｐゴシック" w:hAnsi="ＭＳ Ｐゴシック"/>
          <w:u w:val="single"/>
        </w:rPr>
        <w:tab/>
      </w:r>
      <w:r w:rsidRPr="00544DE3">
        <w:rPr>
          <w:rFonts w:ascii="ＭＳ Ｐゴシック" w:eastAsia="ＭＳ Ｐゴシック" w:hAnsi="ＭＳ Ｐゴシック"/>
          <w:u w:val="single"/>
        </w:rPr>
        <w:tab/>
      </w:r>
      <w:r w:rsidRPr="00544DE3">
        <w:rPr>
          <w:rFonts w:ascii="ＭＳ Ｐゴシック" w:eastAsia="ＭＳ Ｐゴシック" w:hAnsi="ＭＳ Ｐゴシック"/>
          <w:u w:val="single"/>
        </w:rPr>
        <w:tab/>
      </w:r>
      <w:r w:rsidRPr="00544DE3">
        <w:rPr>
          <w:rFonts w:ascii="ＭＳ Ｐゴシック" w:eastAsia="ＭＳ Ｐゴシック" w:hAnsi="ＭＳ Ｐゴシック"/>
          <w:u w:val="single"/>
        </w:rPr>
        <w:tab/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1"/>
        <w:gridCol w:w="1605"/>
        <w:gridCol w:w="1605"/>
        <w:gridCol w:w="1606"/>
        <w:gridCol w:w="566"/>
        <w:gridCol w:w="2551"/>
        <w:gridCol w:w="1775"/>
        <w:gridCol w:w="1775"/>
        <w:gridCol w:w="1775"/>
      </w:tblGrid>
      <w:tr w:rsidR="00F732C2" w14:paraId="7E0F7308" w14:textId="77777777" w:rsidTr="00E772F8">
        <w:trPr>
          <w:trHeight w:val="457"/>
        </w:trPr>
        <w:tc>
          <w:tcPr>
            <w:tcW w:w="212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597BBC" w14:textId="55C8AC54" w:rsidR="00F732C2" w:rsidRPr="00E772F8" w:rsidRDefault="00F732C2" w:rsidP="003965B7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実収入合計：</w:t>
            </w:r>
          </w:p>
        </w:tc>
        <w:tc>
          <w:tcPr>
            <w:tcW w:w="32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DBA3F39" w14:textId="77777777" w:rsidR="00F732C2" w:rsidRPr="00E772F8" w:rsidRDefault="00F732C2" w:rsidP="00F732C2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D185A0D" w14:textId="25C0997E" w:rsidR="00F732C2" w:rsidRPr="00E772F8" w:rsidRDefault="00F732C2" w:rsidP="006D1B40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円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4397BC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E21009A" w14:textId="6A53288F" w:rsidR="00F732C2" w:rsidRPr="00E772F8" w:rsidRDefault="00F732C2" w:rsidP="006D1B4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支出の部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3211713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77EE296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C74E30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F732C2" w14:paraId="1056E237" w14:textId="77777777" w:rsidTr="00E772F8">
        <w:trPr>
          <w:trHeight w:val="429"/>
        </w:trPr>
        <w:tc>
          <w:tcPr>
            <w:tcW w:w="212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1BCF3D1" w14:textId="38F7507F" w:rsidR="00F732C2" w:rsidRPr="00E772F8" w:rsidRDefault="00F732C2" w:rsidP="003965B7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実支出合計：</w:t>
            </w:r>
          </w:p>
        </w:tc>
        <w:tc>
          <w:tcPr>
            <w:tcW w:w="32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FA7B9E9" w14:textId="77777777" w:rsidR="00F732C2" w:rsidRPr="00E772F8" w:rsidRDefault="00F732C2" w:rsidP="00F732C2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0941701" w14:textId="29841B6E" w:rsidR="00F732C2" w:rsidRPr="00E772F8" w:rsidRDefault="00F732C2" w:rsidP="006D1B40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円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4368C5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116F428" w14:textId="6BA2FAFA" w:rsidR="00F732C2" w:rsidRPr="00E772F8" w:rsidRDefault="00F732C2" w:rsidP="003965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16AEA" w14:textId="3EC5EDCE" w:rsidR="00F732C2" w:rsidRPr="00E772F8" w:rsidRDefault="00F732C2" w:rsidP="003965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予算額</w:t>
            </w: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8F5852" w14:textId="4E88AFFB" w:rsidR="00F732C2" w:rsidRPr="00E772F8" w:rsidRDefault="00F732C2" w:rsidP="003965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実支出額</w:t>
            </w: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3BF5F0" w14:textId="35BF5138" w:rsidR="00F732C2" w:rsidRPr="00E772F8" w:rsidRDefault="00F732C2" w:rsidP="003965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差額</w:t>
            </w:r>
          </w:p>
        </w:tc>
      </w:tr>
      <w:tr w:rsidR="00F732C2" w14:paraId="0D26DAF6" w14:textId="77777777" w:rsidTr="00E772F8">
        <w:trPr>
          <w:trHeight w:val="457"/>
        </w:trPr>
        <w:tc>
          <w:tcPr>
            <w:tcW w:w="212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0310C47" w14:textId="300904F8" w:rsidR="00F732C2" w:rsidRPr="00E772F8" w:rsidRDefault="00F732C2" w:rsidP="003965B7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差引金額：</w:t>
            </w:r>
          </w:p>
        </w:tc>
        <w:tc>
          <w:tcPr>
            <w:tcW w:w="32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41D799C" w14:textId="77777777" w:rsidR="00F732C2" w:rsidRPr="00E772F8" w:rsidRDefault="00F732C2" w:rsidP="00F732C2">
            <w:pPr>
              <w:jc w:val="right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9CF2EFC" w14:textId="4A666C7F" w:rsidR="00F732C2" w:rsidRPr="00E772F8" w:rsidRDefault="00F732C2" w:rsidP="006D1B40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円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4A672B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D64AC7E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3A4FBC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1EA11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C4D50F1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24360EE6" w14:textId="77777777" w:rsidTr="00E772F8">
        <w:trPr>
          <w:trHeight w:val="457"/>
        </w:trPr>
        <w:tc>
          <w:tcPr>
            <w:tcW w:w="212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6AAC5B1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06EE53B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95CB850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517B187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024C86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83EB1A2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315E7B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026B39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CD8620B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63AE167E" w14:textId="77777777" w:rsidTr="00E772F8">
        <w:trPr>
          <w:trHeight w:val="457"/>
        </w:trPr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E64B4C" w14:textId="5A5DEE39" w:rsidR="006743AA" w:rsidRPr="00E772F8" w:rsidRDefault="003965B7" w:rsidP="006D1B4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収入の部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E36FDC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472F2D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E9AC89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8CDFC8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C71D797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68B72F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4885AD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B3D2480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738614C4" w14:textId="77777777" w:rsidTr="00E772F8">
        <w:trPr>
          <w:trHeight w:val="429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1D15E" w14:textId="38BC57CB" w:rsidR="006743AA" w:rsidRPr="00E772F8" w:rsidRDefault="003965B7" w:rsidP="003965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C4B5" w14:textId="51EE6D91" w:rsidR="006743AA" w:rsidRPr="00E772F8" w:rsidRDefault="003965B7" w:rsidP="003965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予算額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C517C" w14:textId="6D51B28B" w:rsidR="006743AA" w:rsidRPr="00E772F8" w:rsidRDefault="003965B7" w:rsidP="003965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実収入額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3ED3F1" w14:textId="51FA1D66" w:rsidR="006743AA" w:rsidRPr="00E772F8" w:rsidRDefault="003965B7" w:rsidP="003965B7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差額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55B2D8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BAF0B1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B0A989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64FB0E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60045E4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45228B29" w14:textId="77777777" w:rsidTr="00E772F8">
        <w:trPr>
          <w:trHeight w:val="457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79457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D899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C3D54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696788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B57FBB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F21308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D0FB89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EAA9D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7F3F59E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7729AD97" w14:textId="77777777" w:rsidTr="00E772F8">
        <w:trPr>
          <w:trHeight w:val="457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4178C9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AF81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0C4B3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6E2E3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6B12D4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EBE2C3B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B3856A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11ECE8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4BA3902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5EC83E3E" w14:textId="77777777" w:rsidTr="00E772F8">
        <w:trPr>
          <w:trHeight w:val="429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583B3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1E8E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EDB9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66BEA0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ABF9F6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5A11354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F69DD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3D0FF0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1993D0F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50CDF2DB" w14:textId="77777777" w:rsidTr="00E772F8">
        <w:trPr>
          <w:trHeight w:val="457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8A98A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CE4E1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6C19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D0C531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298E91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54F1922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83F9A2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0C6BE1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7938123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4C4A563E" w14:textId="77777777" w:rsidTr="00E772F8">
        <w:trPr>
          <w:trHeight w:val="457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A9EEB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4B4D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B012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67A058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7F28D6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34E5D8D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67D2D4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0FB202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72CC9E6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4440BB08" w14:textId="77777777" w:rsidTr="00E772F8">
        <w:trPr>
          <w:trHeight w:val="429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B729F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1F65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332B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A5CB6B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7996B2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D9707CC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1314D8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138680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91BA2C8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3D2F3AB1" w14:textId="77777777" w:rsidTr="00E772F8">
        <w:trPr>
          <w:trHeight w:val="457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53FCB9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2FE60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996B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CB880C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2EF698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6B714F0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AB0E5B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52AABA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F6C6A1A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55F352D8" w14:textId="77777777" w:rsidTr="00E772F8">
        <w:trPr>
          <w:trHeight w:val="457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EB6A92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4DCF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9F830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2F1D2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8401D2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246AAEE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185DE6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D740E8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5E1E3F7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0E8C27B4" w14:textId="77777777" w:rsidTr="00E772F8">
        <w:trPr>
          <w:trHeight w:val="457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BE19AF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3A07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BDF0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D57E27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55601C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854BFA8" w14:textId="77777777" w:rsidR="006743AA" w:rsidRDefault="006743AA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494D53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832F5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237B79F" w14:textId="77777777" w:rsidR="006743AA" w:rsidRDefault="006743AA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E772F8" w14:paraId="39B1F414" w14:textId="77777777" w:rsidTr="00E772F8">
        <w:trPr>
          <w:trHeight w:val="429"/>
        </w:trPr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BEF2C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D732919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5FC942D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65CD51FF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CF80B3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3891D6F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3AECF6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A177B3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E7A022A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F732C2" w14:paraId="19251349" w14:textId="77777777" w:rsidTr="00E772F8">
        <w:trPr>
          <w:trHeight w:val="457"/>
        </w:trPr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AED6F8A" w14:textId="4200A861" w:rsidR="00F732C2" w:rsidRPr="00E772F8" w:rsidRDefault="00F732C2" w:rsidP="00F732C2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</w:t>
            </w:r>
          </w:p>
        </w:tc>
        <w:tc>
          <w:tcPr>
            <w:tcW w:w="1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FDE4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D7F1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DCF04D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FB89DA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CE4156F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51727BA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45BFF29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nil"/>
            </w:tcBorders>
            <w:vAlign w:val="center"/>
          </w:tcPr>
          <w:p w14:paraId="185893A6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  <w:tr w:rsidR="00F732C2" w14:paraId="7A041280" w14:textId="77777777" w:rsidTr="00E772F8">
        <w:trPr>
          <w:trHeight w:val="457"/>
        </w:trPr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1920A" w14:textId="7D803F88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2C5E27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24D3D1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DE9DA3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527692" w14:textId="77777777" w:rsidR="00F732C2" w:rsidRDefault="00F732C2" w:rsidP="006D1B40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D9B83E7" w14:textId="49EA32E0" w:rsidR="00F732C2" w:rsidRPr="00E772F8" w:rsidRDefault="00E772F8" w:rsidP="00E772F8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772F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</w:t>
            </w:r>
          </w:p>
        </w:tc>
        <w:tc>
          <w:tcPr>
            <w:tcW w:w="17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FE5A0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B8F827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F14BF85" w14:textId="77777777" w:rsidR="00F732C2" w:rsidRDefault="00F732C2" w:rsidP="00F732C2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26D45AE" w14:textId="77777777" w:rsidR="00544DE3" w:rsidRPr="00EA3D91" w:rsidRDefault="00544DE3" w:rsidP="006D1B40">
      <w:pPr>
        <w:rPr>
          <w:rFonts w:ascii="ＭＳ Ｐゴシック" w:eastAsia="ＭＳ Ｐゴシック" w:hAnsi="ＭＳ Ｐゴシック" w:hint="eastAsia"/>
        </w:rPr>
      </w:pPr>
    </w:p>
    <w:sectPr w:rsidR="00544DE3" w:rsidRPr="00EA3D91" w:rsidSect="00790716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A2302" w14:textId="77777777" w:rsidR="002829B4" w:rsidRDefault="002829B4" w:rsidP="00043C63">
      <w:r>
        <w:separator/>
      </w:r>
    </w:p>
  </w:endnote>
  <w:endnote w:type="continuationSeparator" w:id="0">
    <w:p w14:paraId="76CED691" w14:textId="77777777" w:rsidR="002829B4" w:rsidRDefault="002829B4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B7B07" w14:textId="77777777" w:rsidR="002829B4" w:rsidRDefault="002829B4" w:rsidP="00043C63">
      <w:r>
        <w:separator/>
      </w:r>
    </w:p>
  </w:footnote>
  <w:footnote w:type="continuationSeparator" w:id="0">
    <w:p w14:paraId="26748320" w14:textId="77777777" w:rsidR="002829B4" w:rsidRDefault="002829B4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4575"/>
    <w:rsid w:val="002829B4"/>
    <w:rsid w:val="00293919"/>
    <w:rsid w:val="00307501"/>
    <w:rsid w:val="003965B7"/>
    <w:rsid w:val="004E7F30"/>
    <w:rsid w:val="00544DE3"/>
    <w:rsid w:val="00587364"/>
    <w:rsid w:val="006249CD"/>
    <w:rsid w:val="00640977"/>
    <w:rsid w:val="006743AA"/>
    <w:rsid w:val="006D1B40"/>
    <w:rsid w:val="00790716"/>
    <w:rsid w:val="00957571"/>
    <w:rsid w:val="00A551CC"/>
    <w:rsid w:val="00BC5293"/>
    <w:rsid w:val="00C67D37"/>
    <w:rsid w:val="00E53C97"/>
    <w:rsid w:val="00E772F8"/>
    <w:rsid w:val="00EA3D91"/>
    <w:rsid w:val="00F732C2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5</cp:revision>
  <dcterms:created xsi:type="dcterms:W3CDTF">2022-09-25T20:09:00Z</dcterms:created>
  <dcterms:modified xsi:type="dcterms:W3CDTF">2022-09-25T20:28:00Z</dcterms:modified>
</cp:coreProperties>
</file>